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4A38" w:rsidRPr="00244A38" w:rsidRDefault="00244A38" w:rsidP="00244A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244A38" w:rsidRPr="00244A38" w:rsidRDefault="00244A38" w:rsidP="00244A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44A38" w:rsidRPr="00244A38" w:rsidRDefault="00244A38" w:rsidP="00244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244A38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0F15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0F15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1595" w:rsidRPr="000F1595">
        <w:rPr>
          <w:rFonts w:ascii="Times New Roman" w:eastAsia="Times New Roman" w:hAnsi="Times New Roman" w:cs="Times New Roman"/>
          <w:sz w:val="26"/>
          <w:szCs w:val="26"/>
          <w:u w:val="single"/>
        </w:rPr>
        <w:t>796/дс-25</w:t>
      </w:r>
    </w:p>
    <w:p w:rsidR="00244A38" w:rsidRPr="00244A38" w:rsidRDefault="00244A38" w:rsidP="00244A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27F86" w:rsidRPr="00027F86" w:rsidRDefault="00027F86" w:rsidP="00027F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F86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027F86" w:rsidRPr="00027F86" w:rsidRDefault="00027F86" w:rsidP="00027F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7F86" w:rsidRPr="00027F86" w:rsidRDefault="00027F86" w:rsidP="00027F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F86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027F86" w:rsidRPr="00027F86" w:rsidRDefault="00027F86" w:rsidP="00027F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A38" w:rsidRPr="00244A38" w:rsidRDefault="00027F86" w:rsidP="00027F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F86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244A38" w:rsidRPr="00244A3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44A38" w:rsidRPr="00244A38" w:rsidRDefault="00244A38" w:rsidP="00244A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A38" w:rsidRPr="00244A38" w:rsidRDefault="00244A38" w:rsidP="00244A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223422" w:rsidRPr="00223422">
        <w:rPr>
          <w:rFonts w:ascii="Times New Roman" w:eastAsia="Times New Roman" w:hAnsi="Times New Roman" w:cs="Times New Roman"/>
          <w:sz w:val="26"/>
          <w:szCs w:val="26"/>
        </w:rPr>
        <w:t>Прокопенк</w:t>
      </w:r>
      <w:r w:rsidR="00223422">
        <w:rPr>
          <w:rFonts w:ascii="Times New Roman" w:eastAsia="Times New Roman" w:hAnsi="Times New Roman" w:cs="Times New Roman"/>
          <w:sz w:val="26"/>
          <w:szCs w:val="26"/>
        </w:rPr>
        <w:t>а Юрія Сергійовича</w:t>
      </w:r>
      <w:r w:rsidR="00223422" w:rsidRPr="00223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9C07EF" w:rsidRPr="00244A38" w:rsidRDefault="009C07EF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244A38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244A38" w:rsidRDefault="00FD1F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1054" w:rsidRPr="00244A38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</w:t>
      </w:r>
      <w:r w:rsidR="00F258B0" w:rsidRPr="00244A3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A15D5" w:rsidRPr="00244A38" w:rsidRDefault="000A15D5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 </w:t>
      </w:r>
      <w:hyperlink r:id="rId9" w:anchor="n2371" w:history="1">
        <w:r w:rsidRPr="00244A38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 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7A6377" w:rsidRPr="00244A38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14A70" w:rsidRPr="00244A38">
        <w:rPr>
          <w:rFonts w:ascii="Times New Roman" w:eastAsia="Times New Roman" w:hAnsi="Times New Roman" w:cs="Times New Roman"/>
          <w:sz w:val="26"/>
          <w:szCs w:val="26"/>
        </w:rPr>
        <w:t>Комісія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087D82" w:rsidRPr="00244A3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087D82" w:rsidRPr="00244A3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</w:t>
      </w:r>
      <w:r w:rsidR="0035722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7227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87D82" w:rsidRPr="00244A3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судді допускаються особи, які: у порядку та строки, визначені </w:t>
      </w:r>
      <w:r w:rsidR="0035722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641CA" w:rsidRPr="00244A38" w:rsidRDefault="00357227" w:rsidP="00087D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Частиною першою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статті 69 Закону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передбачено, що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</w:t>
      </w:r>
      <w:r w:rsidR="0046605A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A15D5" w:rsidRPr="00244A38" w:rsidRDefault="00F479E8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заявою про участь у Доборі</w:t>
      </w:r>
      <w:r w:rsid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23422" w:rsidRPr="00223422">
        <w:rPr>
          <w:rFonts w:ascii="Times New Roman" w:eastAsia="Times New Roman" w:hAnsi="Times New Roman" w:cs="Times New Roman"/>
          <w:sz w:val="26"/>
          <w:szCs w:val="26"/>
        </w:rPr>
        <w:t>Прокопенк</w:t>
      </w:r>
      <w:r w:rsidR="00223422">
        <w:rPr>
          <w:rFonts w:ascii="Times New Roman" w:eastAsia="Times New Roman" w:hAnsi="Times New Roman" w:cs="Times New Roman"/>
          <w:sz w:val="26"/>
          <w:szCs w:val="26"/>
        </w:rPr>
        <w:t>о Ю.С.</w:t>
      </w:r>
      <w:r w:rsidR="00223422" w:rsidRPr="00223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</w:t>
      </w:r>
      <w:r w:rsidR="00223422">
        <w:rPr>
          <w:rFonts w:ascii="Times New Roman" w:hAnsi="Times New Roman" w:cs="Times New Roman"/>
          <w:sz w:val="26"/>
          <w:szCs w:val="26"/>
          <w:shd w:val="clear" w:color="auto" w:fill="FFFFFF"/>
        </w:rPr>
        <w:t>вся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23422">
        <w:rPr>
          <w:rFonts w:ascii="Times New Roman" w:hAnsi="Times New Roman" w:cs="Times New Roman"/>
          <w:sz w:val="26"/>
          <w:szCs w:val="26"/>
          <w:shd w:val="clear" w:color="auto" w:fill="FFFFFF"/>
        </w:rPr>
        <w:t>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березня 2025 року.</w:t>
      </w:r>
    </w:p>
    <w:p w:rsidR="000A15D5" w:rsidRPr="00244A38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Згідно з </w:t>
      </w:r>
      <w:r w:rsidR="00357227">
        <w:rPr>
          <w:rFonts w:ascii="Times New Roman" w:hAnsi="Times New Roman" w:cs="Times New Roman"/>
          <w:sz w:val="26"/>
          <w:szCs w:val="26"/>
          <w:shd w:val="clear" w:color="auto" w:fill="FFFFFF"/>
        </w:rPr>
        <w:t>поданою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копі</w:t>
      </w:r>
      <w:r w:rsidR="00357227">
        <w:rPr>
          <w:rFonts w:ascii="Times New Roman" w:hAnsi="Times New Roman" w:cs="Times New Roman"/>
          <w:sz w:val="26"/>
          <w:szCs w:val="26"/>
          <w:shd w:val="clear" w:color="auto" w:fill="FFFFFF"/>
        </w:rPr>
        <w:t>єю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паспорта громадянина України дат</w:t>
      </w:r>
      <w:r w:rsidR="000A15D5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народження </w:t>
      </w:r>
      <w:r w:rsidR="00223422" w:rsidRPr="00223422">
        <w:rPr>
          <w:rFonts w:ascii="Times New Roman" w:eastAsia="Times New Roman" w:hAnsi="Times New Roman" w:cs="Times New Roman"/>
          <w:sz w:val="26"/>
          <w:szCs w:val="26"/>
        </w:rPr>
        <w:t>Прокопенк</w:t>
      </w:r>
      <w:r w:rsidR="00223422">
        <w:rPr>
          <w:rFonts w:ascii="Times New Roman" w:eastAsia="Times New Roman" w:hAnsi="Times New Roman" w:cs="Times New Roman"/>
          <w:sz w:val="26"/>
          <w:szCs w:val="26"/>
        </w:rPr>
        <w:t>а Ю.С.</w:t>
      </w:r>
      <w:r w:rsidR="00223422" w:rsidRPr="00223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3F6EB8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</w:t>
      </w:r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50067" w:rsidRPr="00244A38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Отже, на день звернення </w:t>
      </w:r>
      <w:r w:rsidR="00041725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із вказаною заявою</w:t>
      </w:r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10698" w:rsidRPr="00223422">
        <w:rPr>
          <w:rFonts w:ascii="Times New Roman" w:eastAsia="Times New Roman" w:hAnsi="Times New Roman" w:cs="Times New Roman"/>
          <w:sz w:val="26"/>
          <w:szCs w:val="26"/>
        </w:rPr>
        <w:t>Прокопенк</w:t>
      </w:r>
      <w:r w:rsidR="00110698">
        <w:rPr>
          <w:rFonts w:ascii="Times New Roman" w:eastAsia="Times New Roman" w:hAnsi="Times New Roman" w:cs="Times New Roman"/>
          <w:sz w:val="26"/>
          <w:szCs w:val="26"/>
        </w:rPr>
        <w:t>о Ю.С.</w:t>
      </w:r>
      <w:r w:rsidR="008F5F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не досяг тридцятирічного віку</w:t>
      </w:r>
      <w:r w:rsidR="00DA1618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6605A" w:rsidRPr="00244A38" w:rsidRDefault="00DF5A9F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</w:t>
      </w:r>
      <w:r w:rsidR="0046605A"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E6348" w:rsidRPr="00244A38" w:rsidRDefault="00FE6348" w:rsidP="00FE63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244A38">
        <w:rPr>
          <w:rFonts w:ascii="Times New Roman" w:hAnsi="Times New Roman" w:cs="Times New Roman"/>
          <w:sz w:val="26"/>
          <w:szCs w:val="26"/>
        </w:rPr>
        <w:t>Комісії від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№</w:t>
      </w:r>
      <w:r w:rsidR="003F6EB8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>81/зп-16 (в редакції рішення</w:t>
      </w:r>
      <w:r w:rsidRPr="00244A3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hAnsi="Times New Roman" w:cs="Times New Roman"/>
          <w:sz w:val="26"/>
          <w:szCs w:val="26"/>
        </w:rPr>
        <w:t>Комісії</w:t>
      </w:r>
      <w:r w:rsidRPr="00244A3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357227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встановлено, що</w:t>
      </w:r>
      <w:r w:rsidRPr="00244A3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E912D1" w:rsidRPr="00244A38" w:rsidRDefault="00FE6348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</w:rPr>
        <w:t>Ураховуючи викладене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Комісі</w:t>
      </w:r>
      <w:r w:rsidRPr="00244A38">
        <w:rPr>
          <w:rFonts w:ascii="Times New Roman" w:hAnsi="Times New Roman" w:cs="Times New Roman"/>
          <w:sz w:val="26"/>
          <w:szCs w:val="26"/>
        </w:rPr>
        <w:t>єю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встанов</w:t>
      </w:r>
      <w:r w:rsidRPr="00244A38">
        <w:rPr>
          <w:rFonts w:ascii="Times New Roman" w:hAnsi="Times New Roman" w:cs="Times New Roman"/>
          <w:sz w:val="26"/>
          <w:szCs w:val="26"/>
        </w:rPr>
        <w:t>лено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, що </w:t>
      </w:r>
      <w:r w:rsidR="00110698" w:rsidRPr="00223422">
        <w:rPr>
          <w:rFonts w:ascii="Times New Roman" w:eastAsia="Times New Roman" w:hAnsi="Times New Roman" w:cs="Times New Roman"/>
          <w:sz w:val="26"/>
          <w:szCs w:val="26"/>
        </w:rPr>
        <w:t>Прокопенк</w:t>
      </w:r>
      <w:r w:rsidR="00110698">
        <w:rPr>
          <w:rFonts w:ascii="Times New Roman" w:eastAsia="Times New Roman" w:hAnsi="Times New Roman" w:cs="Times New Roman"/>
          <w:sz w:val="26"/>
          <w:szCs w:val="26"/>
        </w:rPr>
        <w:t xml:space="preserve">о Ю.С. </w:t>
      </w:r>
      <w:r w:rsidR="00122E50" w:rsidRPr="00244A38">
        <w:rPr>
          <w:rFonts w:ascii="Times New Roman" w:hAnsi="Times New Roman" w:cs="Times New Roman"/>
          <w:sz w:val="26"/>
          <w:szCs w:val="26"/>
        </w:rPr>
        <w:t>не відповідає вимогам до кандидата на посаду судді, визначеним частиною першою статті 69 Закону,</w:t>
      </w:r>
      <w:r w:rsidRPr="00244A38">
        <w:rPr>
          <w:rFonts w:ascii="Times New Roman" w:hAnsi="Times New Roman" w:cs="Times New Roman"/>
          <w:sz w:val="26"/>
          <w:szCs w:val="26"/>
        </w:rPr>
        <w:t xml:space="preserve"> що є підставою для відмови у допуску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до участі </w:t>
      </w:r>
      <w:r w:rsidR="00041725" w:rsidRPr="00244A38">
        <w:rPr>
          <w:rFonts w:ascii="Times New Roman" w:hAnsi="Times New Roman" w:cs="Times New Roman"/>
          <w:sz w:val="26"/>
          <w:szCs w:val="26"/>
        </w:rPr>
        <w:t>в</w:t>
      </w:r>
      <w:r w:rsidR="00122E50" w:rsidRPr="00244A38">
        <w:rPr>
          <w:rFonts w:ascii="Times New Roman" w:hAnsi="Times New Roman" w:cs="Times New Roman"/>
          <w:sz w:val="26"/>
          <w:szCs w:val="26"/>
        </w:rPr>
        <w:t xml:space="preserve"> </w:t>
      </w:r>
      <w:r w:rsidR="005E4D80" w:rsidRPr="00244A38">
        <w:rPr>
          <w:rFonts w:ascii="Times New Roman" w:hAnsi="Times New Roman" w:cs="Times New Roman"/>
          <w:sz w:val="26"/>
          <w:szCs w:val="26"/>
        </w:rPr>
        <w:t>Доборі.</w:t>
      </w:r>
    </w:p>
    <w:p w:rsidR="00C37F8B" w:rsidRPr="00244A38" w:rsidRDefault="00C37F8B" w:rsidP="00C37F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994BD2" w:rsidRPr="00244A38" w:rsidRDefault="00A77FBD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CA3A78" w:rsidRPr="00244A38">
        <w:rPr>
          <w:rFonts w:ascii="Times New Roman" w:eastAsia="Times New Roman" w:hAnsi="Times New Roman" w:cs="Times New Roman"/>
          <w:sz w:val="26"/>
          <w:szCs w:val="26"/>
        </w:rPr>
        <w:t>69</w:t>
      </w:r>
      <w:r w:rsidR="00E912D1" w:rsidRPr="00244A3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5246E" w:rsidRPr="00244A38">
        <w:rPr>
          <w:rFonts w:ascii="Times New Roman" w:eastAsia="Times New Roman" w:hAnsi="Times New Roman" w:cs="Times New Roman"/>
          <w:sz w:val="26"/>
          <w:szCs w:val="26"/>
        </w:rPr>
        <w:t xml:space="preserve">71, </w:t>
      </w:r>
      <w:r w:rsidR="00CA3A78" w:rsidRPr="00244A38">
        <w:rPr>
          <w:rFonts w:ascii="Times New Roman" w:eastAsia="Times New Roman" w:hAnsi="Times New Roman" w:cs="Times New Roman"/>
          <w:sz w:val="26"/>
          <w:szCs w:val="26"/>
        </w:rPr>
        <w:t xml:space="preserve">72, </w:t>
      </w:r>
      <w:r w:rsidR="00E912D1" w:rsidRPr="00244A38">
        <w:rPr>
          <w:rFonts w:ascii="Times New Roman" w:eastAsia="Times New Roman" w:hAnsi="Times New Roman" w:cs="Times New Roman"/>
          <w:sz w:val="26"/>
          <w:szCs w:val="26"/>
        </w:rPr>
        <w:t>73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244A38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7227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357227"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244A38" w:rsidRDefault="00FD1F50" w:rsidP="002D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244A38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244A38" w:rsidRDefault="001E5FD0" w:rsidP="008B7B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38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="008F5F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0698">
        <w:rPr>
          <w:rFonts w:ascii="Times New Roman" w:eastAsia="Times New Roman" w:hAnsi="Times New Roman" w:cs="Times New Roman"/>
          <w:sz w:val="26"/>
          <w:szCs w:val="26"/>
        </w:rPr>
        <w:t>Прокопенку Юрію Сергійовичу</w:t>
      </w:r>
      <w:r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069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244A38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244A38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244A38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244A3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244A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244A3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Руслан СИДОРОВИЧ</w:t>
      </w:r>
    </w:p>
    <w:p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Людмила ВОЛКОВА</w:t>
      </w:r>
    </w:p>
    <w:p w:rsidR="00244A38" w:rsidRPr="009A1AFA" w:rsidRDefault="00244A38" w:rsidP="00244A3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244A38" w:rsidRPr="009A1AFA" w:rsidRDefault="00244A38" w:rsidP="00244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Роман КИДИСЮК</w:t>
      </w:r>
      <w:bookmarkStart w:id="0" w:name="_GoBack"/>
      <w:bookmarkEnd w:id="0"/>
    </w:p>
    <w:sectPr w:rsidR="00244A38" w:rsidRPr="009A1AFA" w:rsidSect="00357227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21A" w:rsidRDefault="005F221A">
      <w:pPr>
        <w:spacing w:after="0" w:line="240" w:lineRule="auto"/>
      </w:pPr>
      <w:r>
        <w:separator/>
      </w:r>
    </w:p>
  </w:endnote>
  <w:endnote w:type="continuationSeparator" w:id="0">
    <w:p w:rsidR="005F221A" w:rsidRDefault="005F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21A" w:rsidRDefault="005F221A">
      <w:pPr>
        <w:spacing w:after="0" w:line="240" w:lineRule="auto"/>
      </w:pPr>
      <w:r>
        <w:separator/>
      </w:r>
    </w:p>
  </w:footnote>
  <w:footnote w:type="continuationSeparator" w:id="0">
    <w:p w:rsidR="005F221A" w:rsidRDefault="005F2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7227">
      <w:rPr>
        <w:noProof/>
        <w:color w:val="000000"/>
      </w:rPr>
      <w:t>2</w:t>
    </w:r>
    <w:r>
      <w:rPr>
        <w:color w:val="000000"/>
      </w:rPr>
      <w:fldChar w:fldCharType="end"/>
    </w:r>
  </w:p>
  <w:p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7F86"/>
    <w:rsid w:val="00041725"/>
    <w:rsid w:val="00042BD0"/>
    <w:rsid w:val="00057560"/>
    <w:rsid w:val="00087D82"/>
    <w:rsid w:val="00095637"/>
    <w:rsid w:val="000A15D5"/>
    <w:rsid w:val="000A293A"/>
    <w:rsid w:val="000F1595"/>
    <w:rsid w:val="00110698"/>
    <w:rsid w:val="00122E50"/>
    <w:rsid w:val="001A535B"/>
    <w:rsid w:val="001B0C0C"/>
    <w:rsid w:val="001D53F7"/>
    <w:rsid w:val="001E5FD0"/>
    <w:rsid w:val="001E68E7"/>
    <w:rsid w:val="00210410"/>
    <w:rsid w:val="00215B5B"/>
    <w:rsid w:val="00223422"/>
    <w:rsid w:val="002259A9"/>
    <w:rsid w:val="00244A38"/>
    <w:rsid w:val="002D0836"/>
    <w:rsid w:val="002D51C6"/>
    <w:rsid w:val="0032587D"/>
    <w:rsid w:val="00357227"/>
    <w:rsid w:val="003B1BCA"/>
    <w:rsid w:val="003C37A9"/>
    <w:rsid w:val="003E4128"/>
    <w:rsid w:val="003F0148"/>
    <w:rsid w:val="003F2950"/>
    <w:rsid w:val="003F6EB8"/>
    <w:rsid w:val="003F7DED"/>
    <w:rsid w:val="00406BBE"/>
    <w:rsid w:val="00415B79"/>
    <w:rsid w:val="0046605A"/>
    <w:rsid w:val="0046723E"/>
    <w:rsid w:val="004E1FE7"/>
    <w:rsid w:val="00513B4A"/>
    <w:rsid w:val="005336F6"/>
    <w:rsid w:val="005C6C42"/>
    <w:rsid w:val="005E4D80"/>
    <w:rsid w:val="005F221A"/>
    <w:rsid w:val="0060791C"/>
    <w:rsid w:val="00631B1F"/>
    <w:rsid w:val="00666FBC"/>
    <w:rsid w:val="00695896"/>
    <w:rsid w:val="006B0AB7"/>
    <w:rsid w:val="007036D4"/>
    <w:rsid w:val="00750067"/>
    <w:rsid w:val="007A6377"/>
    <w:rsid w:val="007F7A58"/>
    <w:rsid w:val="00814A70"/>
    <w:rsid w:val="008421D1"/>
    <w:rsid w:val="00863ECD"/>
    <w:rsid w:val="008B7BFE"/>
    <w:rsid w:val="008C43FB"/>
    <w:rsid w:val="008D2B59"/>
    <w:rsid w:val="008F5F3D"/>
    <w:rsid w:val="008F669C"/>
    <w:rsid w:val="00932523"/>
    <w:rsid w:val="00994BD2"/>
    <w:rsid w:val="009C07EF"/>
    <w:rsid w:val="009F1221"/>
    <w:rsid w:val="00A20623"/>
    <w:rsid w:val="00A4312C"/>
    <w:rsid w:val="00A44246"/>
    <w:rsid w:val="00A5421D"/>
    <w:rsid w:val="00A77FBD"/>
    <w:rsid w:val="00A82B18"/>
    <w:rsid w:val="00B51871"/>
    <w:rsid w:val="00B62F27"/>
    <w:rsid w:val="00B91887"/>
    <w:rsid w:val="00C006EA"/>
    <w:rsid w:val="00C0742E"/>
    <w:rsid w:val="00C21054"/>
    <w:rsid w:val="00C37F8B"/>
    <w:rsid w:val="00C44AE7"/>
    <w:rsid w:val="00C641CA"/>
    <w:rsid w:val="00CA3A78"/>
    <w:rsid w:val="00CD596C"/>
    <w:rsid w:val="00D012B4"/>
    <w:rsid w:val="00D5246E"/>
    <w:rsid w:val="00D640E4"/>
    <w:rsid w:val="00D670F5"/>
    <w:rsid w:val="00D956B9"/>
    <w:rsid w:val="00DA1618"/>
    <w:rsid w:val="00DF5A9F"/>
    <w:rsid w:val="00E10F65"/>
    <w:rsid w:val="00E5343B"/>
    <w:rsid w:val="00E912D1"/>
    <w:rsid w:val="00EC2389"/>
    <w:rsid w:val="00F20E16"/>
    <w:rsid w:val="00F258B0"/>
    <w:rsid w:val="00F479E8"/>
    <w:rsid w:val="00FD1F50"/>
    <w:rsid w:val="00FD5B03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EF80"/>
  <w15:docId w15:val="{F4D1FEE8-5111-4157-8348-88D493D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/ed2025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F1EA3C-B317-4282-AF2E-149B7501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2025-04-14T11:04:00Z</cp:lastPrinted>
  <dcterms:created xsi:type="dcterms:W3CDTF">2025-06-02T15:17:00Z</dcterms:created>
  <dcterms:modified xsi:type="dcterms:W3CDTF">2025-06-03T08:35:00Z</dcterms:modified>
</cp:coreProperties>
</file>